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1E42" w14:textId="2DBC2267" w:rsidR="002757AE" w:rsidRPr="00BC3B14" w:rsidRDefault="00967F04" w:rsidP="00967F04">
      <w:pPr>
        <w:pStyle w:val="Ingenmellomrom"/>
        <w:rPr>
          <w:b/>
          <w:bCs/>
          <w:lang w:val="nb-NO"/>
        </w:rPr>
      </w:pPr>
      <w:r w:rsidRPr="00BC3B14">
        <w:rPr>
          <w:b/>
          <w:bCs/>
          <w:lang w:val="nb-NO"/>
        </w:rPr>
        <w:t>Møtereferat FAU, Vålandshaugen- og Våland barnehage</w:t>
      </w:r>
    </w:p>
    <w:p w14:paraId="70454CE2" w14:textId="767C7924" w:rsidR="00967F04" w:rsidRDefault="00967F04" w:rsidP="00967F04">
      <w:pPr>
        <w:pStyle w:val="Ingenmellomrom"/>
        <w:rPr>
          <w:lang w:val="nb-NO"/>
        </w:rPr>
      </w:pPr>
      <w:r w:rsidRPr="00CB4DAE">
        <w:rPr>
          <w:b/>
          <w:bCs/>
          <w:lang w:val="nb-NO"/>
        </w:rPr>
        <w:t>Dato</w:t>
      </w:r>
      <w:r>
        <w:rPr>
          <w:lang w:val="nb-NO"/>
        </w:rPr>
        <w:t xml:space="preserve">: </w:t>
      </w:r>
      <w:r w:rsidR="00002158">
        <w:rPr>
          <w:lang w:val="nb-NO"/>
        </w:rPr>
        <w:t>6. februar 2024</w:t>
      </w:r>
      <w:r>
        <w:rPr>
          <w:lang w:val="nb-NO"/>
        </w:rPr>
        <w:t xml:space="preserve">, </w:t>
      </w:r>
      <w:r w:rsidR="00002158">
        <w:rPr>
          <w:lang w:val="nb-NO"/>
        </w:rPr>
        <w:t xml:space="preserve">kl. </w:t>
      </w:r>
      <w:r>
        <w:rPr>
          <w:lang w:val="nb-NO"/>
        </w:rPr>
        <w:t>19:</w:t>
      </w:r>
      <w:r w:rsidR="00463BE4">
        <w:rPr>
          <w:lang w:val="nb-NO"/>
        </w:rPr>
        <w:t>00</w:t>
      </w:r>
    </w:p>
    <w:p w14:paraId="6F15FCD7" w14:textId="214ACC16" w:rsidR="00100826" w:rsidRDefault="00967F04" w:rsidP="00100826">
      <w:pPr>
        <w:pStyle w:val="Ingenmellomrom"/>
        <w:rPr>
          <w:lang w:val="nb-NO"/>
        </w:rPr>
      </w:pPr>
      <w:proofErr w:type="gramStart"/>
      <w:r w:rsidRPr="00CB4DAE">
        <w:rPr>
          <w:b/>
          <w:bCs/>
          <w:lang w:val="nb-NO"/>
        </w:rPr>
        <w:t>Tilstede</w:t>
      </w:r>
      <w:proofErr w:type="gramEnd"/>
      <w:r>
        <w:rPr>
          <w:lang w:val="nb-NO"/>
        </w:rPr>
        <w:t>:</w:t>
      </w:r>
      <w:r w:rsidR="00CB4DAE">
        <w:rPr>
          <w:lang w:val="nb-NO"/>
        </w:rPr>
        <w:t xml:space="preserve"> </w:t>
      </w:r>
      <w:r>
        <w:rPr>
          <w:lang w:val="nb-NO"/>
        </w:rPr>
        <w:t>Lenita Hernerud</w:t>
      </w:r>
      <w:r w:rsidR="00CB4DAE">
        <w:rPr>
          <w:lang w:val="nb-NO"/>
        </w:rPr>
        <w:t xml:space="preserve"> (</w:t>
      </w:r>
      <w:r w:rsidR="00CB4DAE" w:rsidRPr="005B5DD2">
        <w:rPr>
          <w:lang w:val="nb-NO"/>
        </w:rPr>
        <w:t>Våland</w:t>
      </w:r>
      <w:r w:rsidR="00B170F8" w:rsidRPr="005B5DD2">
        <w:rPr>
          <w:lang w:val="nb-NO"/>
        </w:rPr>
        <w:t>, avd.</w:t>
      </w:r>
      <w:r w:rsidR="00D71ABD" w:rsidRPr="005B5DD2">
        <w:rPr>
          <w:lang w:val="nb-NO"/>
        </w:rPr>
        <w:t xml:space="preserve"> Dragehulen</w:t>
      </w:r>
      <w:r w:rsidR="00CB4DAE" w:rsidRPr="005B5DD2">
        <w:rPr>
          <w:lang w:val="nb-NO"/>
        </w:rPr>
        <w:t>)</w:t>
      </w:r>
      <w:r w:rsidRPr="005B5DD2">
        <w:rPr>
          <w:lang w:val="nb-NO"/>
        </w:rPr>
        <w:t>, Magnus Pallesen</w:t>
      </w:r>
      <w:r w:rsidR="00CB4DAE" w:rsidRPr="005B5DD2">
        <w:rPr>
          <w:lang w:val="nb-NO"/>
        </w:rPr>
        <w:t xml:space="preserve"> (Vålandshaugen, </w:t>
      </w:r>
      <w:r w:rsidR="00B170F8" w:rsidRPr="005B5DD2">
        <w:rPr>
          <w:lang w:val="nb-NO"/>
        </w:rPr>
        <w:t>Rød</w:t>
      </w:r>
      <w:r w:rsidR="00CB4DAE" w:rsidRPr="005B5DD2">
        <w:rPr>
          <w:lang w:val="nb-NO"/>
        </w:rPr>
        <w:t xml:space="preserve"> avd.),</w:t>
      </w:r>
      <w:r w:rsidRPr="005B5DD2">
        <w:rPr>
          <w:lang w:val="nb-NO"/>
        </w:rPr>
        <w:t xml:space="preserve"> Kristine Nordang</w:t>
      </w:r>
      <w:r w:rsidR="00CB4DAE" w:rsidRPr="005B5DD2">
        <w:rPr>
          <w:lang w:val="nb-NO"/>
        </w:rPr>
        <w:t xml:space="preserve"> (Vålandshaugen, </w:t>
      </w:r>
      <w:r w:rsidR="00B170F8" w:rsidRPr="005B5DD2">
        <w:rPr>
          <w:lang w:val="nb-NO"/>
        </w:rPr>
        <w:t>G</w:t>
      </w:r>
      <w:r w:rsidR="00CB4DAE" w:rsidRPr="005B5DD2">
        <w:rPr>
          <w:lang w:val="nb-NO"/>
        </w:rPr>
        <w:t>ul avd.)</w:t>
      </w:r>
      <w:r w:rsidR="00D87AD7">
        <w:rPr>
          <w:lang w:val="nb-NO"/>
        </w:rPr>
        <w:t xml:space="preserve">, </w:t>
      </w:r>
      <w:r w:rsidR="00100826" w:rsidRPr="005B5DD2">
        <w:rPr>
          <w:lang w:val="nb-NO"/>
        </w:rPr>
        <w:t>Ann-Elin Kro (Vålandshaugen, Grønn avd.), Jesper Moberg (Våland, avd. Skattekammeret), Arthur Omdal (Vålandshaugen, Blå avd.), Julie</w:t>
      </w:r>
      <w:r w:rsidR="004D2289">
        <w:rPr>
          <w:lang w:val="nb-NO"/>
        </w:rPr>
        <w:t xml:space="preserve"> Bhan</w:t>
      </w:r>
      <w:r w:rsidR="00100826" w:rsidRPr="005B5DD2">
        <w:rPr>
          <w:lang w:val="nb-NO"/>
        </w:rPr>
        <w:t xml:space="preserve"> (Vålandshaugen, Blå avd.)</w:t>
      </w:r>
    </w:p>
    <w:tbl>
      <w:tblPr>
        <w:tblStyle w:val="Rutenettabell4uthevingsfarge3"/>
        <w:tblpPr w:leftFromText="141" w:rightFromText="141" w:vertAnchor="page" w:horzAnchor="margin" w:tblpY="319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508"/>
      </w:tblGrid>
      <w:tr w:rsidR="00100826" w:rsidRPr="00BC3B14" w14:paraId="06C5ACD7" w14:textId="77777777" w:rsidTr="00CF7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18306" w14:textId="77777777" w:rsidR="00100826" w:rsidRPr="00BC3B14" w:rsidRDefault="00100826" w:rsidP="001906F0">
            <w:pPr>
              <w:rPr>
                <w:color w:val="auto"/>
              </w:rPr>
            </w:pPr>
            <w:proofErr w:type="spellStart"/>
            <w:r w:rsidRPr="00BC3B14">
              <w:rPr>
                <w:color w:val="auto"/>
              </w:rPr>
              <w:t>Saksliste</w:t>
            </w:r>
            <w:proofErr w:type="spellEnd"/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7C1F32" w14:textId="77777777" w:rsidR="00100826" w:rsidRPr="00BC3B14" w:rsidRDefault="00100826" w:rsidP="00190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C3B14">
              <w:rPr>
                <w:color w:val="auto"/>
              </w:rPr>
              <w:t>Referat</w:t>
            </w:r>
            <w:proofErr w:type="spellEnd"/>
          </w:p>
        </w:tc>
      </w:tr>
      <w:tr w:rsidR="00100826" w:rsidRPr="00FF665B" w14:paraId="31823C09" w14:textId="77777777" w:rsidTr="00CF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21906AB" w14:textId="2E350761" w:rsidR="00100826" w:rsidRDefault="00F209C5" w:rsidP="001906F0">
            <w:proofErr w:type="spellStart"/>
            <w:r>
              <w:rPr>
                <w:b w:val="0"/>
                <w:bCs w:val="0"/>
              </w:rPr>
              <w:t>Sammendrag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fra</w:t>
            </w:r>
            <w:proofErr w:type="spellEnd"/>
            <w:r>
              <w:rPr>
                <w:b w:val="0"/>
                <w:bCs w:val="0"/>
              </w:rPr>
              <w:t xml:space="preserve"> SU</w:t>
            </w:r>
            <w:r w:rsidR="00111781">
              <w:rPr>
                <w:b w:val="0"/>
                <w:bCs w:val="0"/>
              </w:rPr>
              <w:t>-</w:t>
            </w:r>
            <w:proofErr w:type="spellStart"/>
            <w:r w:rsidR="00111781">
              <w:rPr>
                <w:b w:val="0"/>
                <w:bCs w:val="0"/>
              </w:rPr>
              <w:t>møte</w:t>
            </w:r>
            <w:proofErr w:type="spellEnd"/>
          </w:p>
          <w:p w14:paraId="0774AE33" w14:textId="77777777" w:rsidR="00F209C5" w:rsidRDefault="00F209C5" w:rsidP="001906F0"/>
          <w:p w14:paraId="68846854" w14:textId="5521A99C" w:rsidR="00F209C5" w:rsidRPr="00BC3B14" w:rsidRDefault="00F209C5" w:rsidP="001906F0">
            <w:pPr>
              <w:rPr>
                <w:b w:val="0"/>
                <w:bCs w:val="0"/>
              </w:rPr>
            </w:pPr>
          </w:p>
        </w:tc>
        <w:tc>
          <w:tcPr>
            <w:tcW w:w="5508" w:type="dxa"/>
          </w:tcPr>
          <w:p w14:paraId="14EDC86B" w14:textId="4C0D90BC" w:rsidR="00B2275C" w:rsidRDefault="00401409" w:rsidP="001906F0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</w:t>
            </w:r>
            <w:r w:rsidR="00AC3C1B">
              <w:rPr>
                <w:lang w:val="nb-NO"/>
              </w:rPr>
              <w:t>ra 1. januar -24 vil matpengene</w:t>
            </w:r>
            <w:r>
              <w:rPr>
                <w:lang w:val="nb-NO"/>
              </w:rPr>
              <w:t xml:space="preserve"> </w:t>
            </w:r>
            <w:r w:rsidR="00230CFF">
              <w:rPr>
                <w:lang w:val="nb-NO"/>
              </w:rPr>
              <w:t>endres til 490 kr i måneden per barn</w:t>
            </w:r>
            <w:r w:rsidR="00D81B27">
              <w:rPr>
                <w:lang w:val="nb-NO"/>
              </w:rPr>
              <w:t>.</w:t>
            </w:r>
          </w:p>
          <w:p w14:paraId="4D5FF9D5" w14:textId="5C859DCE" w:rsidR="00413E16" w:rsidRDefault="00413E16" w:rsidP="0038778A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Byggene styrer matbudsjettet sitt selv</w:t>
            </w:r>
            <w:r w:rsidR="003E3554">
              <w:rPr>
                <w:lang w:val="nb-NO"/>
              </w:rPr>
              <w:t xml:space="preserve"> og totalsummen som kan bruke</w:t>
            </w:r>
            <w:r w:rsidR="00D81B27">
              <w:rPr>
                <w:lang w:val="nb-NO"/>
              </w:rPr>
              <w:t>s</w:t>
            </w:r>
            <w:r w:rsidR="003E3554">
              <w:rPr>
                <w:lang w:val="nb-NO"/>
              </w:rPr>
              <w:t xml:space="preserve"> er den samme enten om man serverer frokost </w:t>
            </w:r>
            <w:r w:rsidR="0038778A">
              <w:rPr>
                <w:lang w:val="nb-NO"/>
              </w:rPr>
              <w:t xml:space="preserve">eller ikke. Byggene må derfor disponere budsjettet ut </w:t>
            </w:r>
            <w:proofErr w:type="gramStart"/>
            <w:r w:rsidR="00D81B27">
              <w:rPr>
                <w:lang w:val="nb-NO"/>
              </w:rPr>
              <w:t xml:space="preserve">i </w:t>
            </w:r>
            <w:r w:rsidR="0038778A">
              <w:rPr>
                <w:lang w:val="nb-NO"/>
              </w:rPr>
              <w:t>fra</w:t>
            </w:r>
            <w:proofErr w:type="gramEnd"/>
            <w:r w:rsidR="0038778A">
              <w:rPr>
                <w:lang w:val="nb-NO"/>
              </w:rPr>
              <w:t xml:space="preserve"> hvor mange måltider de serverer.</w:t>
            </w:r>
          </w:p>
          <w:p w14:paraId="4E79CB8A" w14:textId="66E74041" w:rsidR="00C4448E" w:rsidRPr="0038778A" w:rsidRDefault="00EB3152" w:rsidP="0038778A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Ny forespørsel </w:t>
            </w:r>
            <w:r w:rsidR="00D20BEE">
              <w:rPr>
                <w:lang w:val="nb-NO"/>
              </w:rPr>
              <w:t xml:space="preserve">sendt til ny avdelingsleder og </w:t>
            </w:r>
            <w:proofErr w:type="spellStart"/>
            <w:r w:rsidR="00D20BEE">
              <w:rPr>
                <w:lang w:val="nb-NO"/>
              </w:rPr>
              <w:t>virsomhetsleder</w:t>
            </w:r>
            <w:proofErr w:type="spellEnd"/>
            <w:r w:rsidR="00D20BEE">
              <w:rPr>
                <w:lang w:val="nb-NO"/>
              </w:rPr>
              <w:t xml:space="preserve"> angående lekehytte i Vålandshaugen. Venter på tilbakemelding.</w:t>
            </w:r>
          </w:p>
        </w:tc>
      </w:tr>
      <w:tr w:rsidR="00100826" w:rsidRPr="00002158" w14:paraId="780A0036" w14:textId="77777777" w:rsidTr="00CF7A7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6C45E302" w14:textId="77777777" w:rsidR="00100826" w:rsidRPr="00BC3B14" w:rsidRDefault="00100826" w:rsidP="001906F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Dugnad</w:t>
            </w:r>
          </w:p>
        </w:tc>
        <w:tc>
          <w:tcPr>
            <w:tcW w:w="5508" w:type="dxa"/>
          </w:tcPr>
          <w:p w14:paraId="56F2CFBC" w14:textId="77777777" w:rsidR="00433DD1" w:rsidRPr="006E3104" w:rsidRDefault="008B1FF4" w:rsidP="00433DD1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>Dugnad i mai(?)</w:t>
            </w:r>
            <w:r w:rsidR="00433DD1" w:rsidRPr="006E3104">
              <w:rPr>
                <w:lang w:val="nb-NO"/>
              </w:rPr>
              <w:t xml:space="preserve"> </w:t>
            </w:r>
          </w:p>
          <w:p w14:paraId="38EAF428" w14:textId="74721093" w:rsidR="00100826" w:rsidRPr="006E3104" w:rsidRDefault="00433DD1" w:rsidP="00433DD1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>D</w:t>
            </w:r>
            <w:r w:rsidR="00100826" w:rsidRPr="006E3104">
              <w:rPr>
                <w:lang w:val="nb-NO"/>
              </w:rPr>
              <w:t>et henges opp plakater i barnehagene i forkant.</w:t>
            </w:r>
          </w:p>
          <w:p w14:paraId="436112DC" w14:textId="77777777" w:rsidR="000249B3" w:rsidRDefault="00AA3B9C" w:rsidP="00F209C5">
            <w:pPr>
              <w:pStyle w:val="Listeavsnit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 xml:space="preserve">Det snakkes om å lage bedre stemning rundt dugnaden </w:t>
            </w:r>
            <w:r w:rsidR="005F4173">
              <w:rPr>
                <w:lang w:val="nb-NO"/>
              </w:rPr>
              <w:t>for å få flere til å møte opp</w:t>
            </w:r>
            <w:r w:rsidRPr="006E3104">
              <w:rPr>
                <w:lang w:val="nb-NO"/>
              </w:rPr>
              <w:t xml:space="preserve">. </w:t>
            </w:r>
          </w:p>
          <w:p w14:paraId="2BF2A652" w14:textId="01F46E0E" w:rsidR="00AA3B9C" w:rsidRPr="006E3104" w:rsidRDefault="00AA3B9C" w:rsidP="00F209C5">
            <w:pPr>
              <w:pStyle w:val="Listeavsnit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>For</w:t>
            </w:r>
            <w:r w:rsidR="00F135E9" w:rsidRPr="006E3104">
              <w:rPr>
                <w:lang w:val="nb-NO"/>
              </w:rPr>
              <w:t>s</w:t>
            </w:r>
            <w:r w:rsidRPr="006E3104">
              <w:rPr>
                <w:lang w:val="nb-NO"/>
              </w:rPr>
              <w:t>lag</w:t>
            </w:r>
            <w:r w:rsidR="000249B3">
              <w:rPr>
                <w:lang w:val="nb-NO"/>
              </w:rPr>
              <w:t>:</w:t>
            </w:r>
            <w:r w:rsidR="005F4173">
              <w:rPr>
                <w:lang w:val="nb-NO"/>
              </w:rPr>
              <w:t xml:space="preserve"> å </w:t>
            </w:r>
            <w:r w:rsidR="00D04583">
              <w:rPr>
                <w:lang w:val="nb-NO"/>
              </w:rPr>
              <w:t>sette opp</w:t>
            </w:r>
            <w:r w:rsidR="00F135E9" w:rsidRPr="006E3104">
              <w:rPr>
                <w:lang w:val="nb-NO"/>
              </w:rPr>
              <w:t xml:space="preserve"> vaffelstasjon eller </w:t>
            </w:r>
            <w:r w:rsidR="000249B3">
              <w:rPr>
                <w:lang w:val="nb-NO"/>
              </w:rPr>
              <w:t>å medbringe</w:t>
            </w:r>
            <w:r w:rsidR="00D04583">
              <w:rPr>
                <w:lang w:val="nb-NO"/>
              </w:rPr>
              <w:t xml:space="preserve"> </w:t>
            </w:r>
            <w:r w:rsidR="00F135E9" w:rsidRPr="006E3104">
              <w:rPr>
                <w:lang w:val="nb-NO"/>
              </w:rPr>
              <w:t>bakst</w:t>
            </w:r>
            <w:r w:rsidR="000249B3">
              <w:rPr>
                <w:lang w:val="nb-NO"/>
              </w:rPr>
              <w:t>.</w:t>
            </w:r>
            <w:r w:rsidR="00F135E9" w:rsidRPr="006E3104">
              <w:rPr>
                <w:lang w:val="nb-NO"/>
              </w:rPr>
              <w:t xml:space="preserve"> Det bør også være en mer konkret plan over hva som skal gjøres.</w:t>
            </w:r>
          </w:p>
          <w:p w14:paraId="7948C712" w14:textId="3615736C" w:rsidR="00433DD1" w:rsidRPr="006E3104" w:rsidRDefault="00433DD1" w:rsidP="00F209C5">
            <w:pPr>
              <w:pStyle w:val="Listeavsnit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 xml:space="preserve">FAU kan godt stå i porten og ta </w:t>
            </w:r>
            <w:proofErr w:type="gramStart"/>
            <w:r w:rsidRPr="006E3104">
              <w:rPr>
                <w:lang w:val="nb-NO"/>
              </w:rPr>
              <w:t>i mot</w:t>
            </w:r>
            <w:proofErr w:type="gramEnd"/>
            <w:r w:rsidRPr="006E3104">
              <w:rPr>
                <w:lang w:val="nb-NO"/>
              </w:rPr>
              <w:t xml:space="preserve"> folk og delegere oppgaver</w:t>
            </w:r>
            <w:r w:rsidR="00622604">
              <w:rPr>
                <w:lang w:val="nb-NO"/>
              </w:rPr>
              <w:t>.</w:t>
            </w:r>
          </w:p>
        </w:tc>
      </w:tr>
      <w:tr w:rsidR="00100826" w:rsidRPr="00FF665B" w14:paraId="78C19740" w14:textId="77777777" w:rsidTr="00CF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2B70F6E" w14:textId="4AD70CD9" w:rsidR="00100826" w:rsidRPr="001679D9" w:rsidRDefault="00C11B7A" w:rsidP="001906F0">
            <w:pPr>
              <w:rPr>
                <w:b w:val="0"/>
                <w:bCs w:val="0"/>
                <w:lang w:val="nb-NO"/>
              </w:rPr>
            </w:pPr>
            <w:r>
              <w:rPr>
                <w:b w:val="0"/>
                <w:bCs w:val="0"/>
                <w:lang w:val="nb-NO"/>
              </w:rPr>
              <w:t>Vigilo</w:t>
            </w:r>
          </w:p>
        </w:tc>
        <w:tc>
          <w:tcPr>
            <w:tcW w:w="5508" w:type="dxa"/>
          </w:tcPr>
          <w:p w14:paraId="22FDAC24" w14:textId="0CD3D816" w:rsidR="00100826" w:rsidRPr="00950670" w:rsidRDefault="00622604" w:rsidP="00950670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Det h</w:t>
            </w:r>
            <w:r w:rsidR="0007043E" w:rsidRPr="00950670">
              <w:rPr>
                <w:lang w:val="nb-NO"/>
              </w:rPr>
              <w:t xml:space="preserve">adde vært fint hvis meldinger som sendes fra foreldrene kun går </w:t>
            </w:r>
            <w:r>
              <w:rPr>
                <w:lang w:val="nb-NO"/>
              </w:rPr>
              <w:t>til barnets avdeling</w:t>
            </w:r>
            <w:r w:rsidR="0007043E" w:rsidRPr="00950670">
              <w:rPr>
                <w:lang w:val="nb-NO"/>
              </w:rPr>
              <w:t>, og ikke til hele barnehagen. Utenom dette er vi fornøyde med Vigilo-appen</w:t>
            </w:r>
            <w:r>
              <w:rPr>
                <w:lang w:val="nb-NO"/>
              </w:rPr>
              <w:t>.</w:t>
            </w:r>
          </w:p>
        </w:tc>
      </w:tr>
      <w:tr w:rsidR="00100826" w:rsidRPr="00002158" w14:paraId="0D0ED5B2" w14:textId="77777777" w:rsidTr="00CF7A7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5D4589A" w14:textId="77777777" w:rsidR="00100826" w:rsidRPr="001679D9" w:rsidRDefault="00100826" w:rsidP="001906F0">
            <w:pPr>
              <w:rPr>
                <w:b w:val="0"/>
                <w:bCs w:val="0"/>
                <w:lang w:val="nb-NO"/>
              </w:rPr>
            </w:pPr>
            <w:r>
              <w:rPr>
                <w:b w:val="0"/>
                <w:bCs w:val="0"/>
                <w:lang w:val="nb-NO"/>
              </w:rPr>
              <w:t>Neste FAU-møte</w:t>
            </w:r>
          </w:p>
        </w:tc>
        <w:tc>
          <w:tcPr>
            <w:tcW w:w="5508" w:type="dxa"/>
          </w:tcPr>
          <w:p w14:paraId="2E57EA95" w14:textId="7866CEE5" w:rsidR="00100826" w:rsidRPr="006E3104" w:rsidRDefault="00100826" w:rsidP="001906F0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>Neste FAU-møte blir</w:t>
            </w:r>
            <w:r w:rsidR="00EE4B2E" w:rsidRPr="006E3104">
              <w:rPr>
                <w:lang w:val="nb-NO"/>
              </w:rPr>
              <w:t xml:space="preserve"> onsdag</w:t>
            </w:r>
            <w:r w:rsidRPr="006E3104">
              <w:rPr>
                <w:lang w:val="nb-NO"/>
              </w:rPr>
              <w:t xml:space="preserve"> </w:t>
            </w:r>
            <w:r w:rsidR="00EE4B2E" w:rsidRPr="006E3104">
              <w:rPr>
                <w:lang w:val="nb-NO"/>
              </w:rPr>
              <w:t>3</w:t>
            </w:r>
            <w:r w:rsidR="00FF665B" w:rsidRPr="006E3104">
              <w:rPr>
                <w:lang w:val="nb-NO"/>
              </w:rPr>
              <w:t>. april. Da vil vi planlegge sommerfesten og dugnad</w:t>
            </w:r>
          </w:p>
          <w:p w14:paraId="7DCF1969" w14:textId="293B7114" w:rsidR="00100826" w:rsidRPr="006E3104" w:rsidRDefault="00100826" w:rsidP="001906F0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 xml:space="preserve">Vi kommuniserer med </w:t>
            </w:r>
            <w:proofErr w:type="spellStart"/>
            <w:r w:rsidRPr="006E3104">
              <w:rPr>
                <w:lang w:val="nb-NO"/>
              </w:rPr>
              <w:t>Spond</w:t>
            </w:r>
            <w:proofErr w:type="spellEnd"/>
            <w:r w:rsidRPr="006E3104">
              <w:rPr>
                <w:lang w:val="nb-NO"/>
              </w:rPr>
              <w:t xml:space="preserve"> hvis det skulle være noe i </w:t>
            </w:r>
            <w:r w:rsidR="00526439" w:rsidRPr="006E3104">
              <w:rPr>
                <w:lang w:val="nb-NO"/>
              </w:rPr>
              <w:t>mellomtiden</w:t>
            </w:r>
          </w:p>
        </w:tc>
      </w:tr>
      <w:tr w:rsidR="00100826" w:rsidRPr="00002158" w14:paraId="10F06FFE" w14:textId="77777777" w:rsidTr="00CF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D28CD95" w14:textId="77777777" w:rsidR="00100826" w:rsidRPr="001679D9" w:rsidRDefault="00100826" w:rsidP="001906F0">
            <w:pPr>
              <w:rPr>
                <w:b w:val="0"/>
                <w:bCs w:val="0"/>
                <w:lang w:val="nb-NO"/>
              </w:rPr>
            </w:pPr>
            <w:r>
              <w:rPr>
                <w:b w:val="0"/>
                <w:bCs w:val="0"/>
                <w:lang w:val="nb-NO"/>
              </w:rPr>
              <w:t>Oversikt over FAU-representanter</w:t>
            </w:r>
          </w:p>
        </w:tc>
        <w:tc>
          <w:tcPr>
            <w:tcW w:w="5508" w:type="dxa"/>
          </w:tcPr>
          <w:p w14:paraId="71637E47" w14:textId="30CE6C15" w:rsidR="00100826" w:rsidRPr="006E3104" w:rsidRDefault="00100826" w:rsidP="001906F0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>Vålandshaugen</w:t>
            </w:r>
            <w:r w:rsidR="004E4A91" w:rsidRPr="006E3104">
              <w:rPr>
                <w:lang w:val="nb-NO"/>
              </w:rPr>
              <w:t>: Vi vil henge</w:t>
            </w:r>
            <w:r w:rsidRPr="006E3104">
              <w:rPr>
                <w:lang w:val="nb-NO"/>
              </w:rPr>
              <w:t xml:space="preserve"> opp en oversikt over alle FAU-representantene både i 1. og 2. etasje med navn,</w:t>
            </w:r>
            <w:r w:rsidR="000F6725" w:rsidRPr="006E3104">
              <w:rPr>
                <w:lang w:val="nb-NO"/>
              </w:rPr>
              <w:t xml:space="preserve"> bilde,</w:t>
            </w:r>
            <w:r w:rsidRPr="006E3104">
              <w:rPr>
                <w:lang w:val="nb-NO"/>
              </w:rPr>
              <w:t xml:space="preserve"> telefon og mailadresse</w:t>
            </w:r>
            <w:r w:rsidR="005C68D5" w:rsidRPr="006E3104">
              <w:rPr>
                <w:lang w:val="nb-NO"/>
              </w:rPr>
              <w:t xml:space="preserve">. </w:t>
            </w:r>
          </w:p>
        </w:tc>
      </w:tr>
      <w:tr w:rsidR="00100826" w:rsidRPr="00002158" w14:paraId="6739EDBE" w14:textId="77777777" w:rsidTr="00CF7A7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73052309" w14:textId="77777777" w:rsidR="00100826" w:rsidRPr="001679D9" w:rsidRDefault="00100826" w:rsidP="001906F0">
            <w:pPr>
              <w:rPr>
                <w:b w:val="0"/>
                <w:bCs w:val="0"/>
                <w:lang w:val="nb-NO"/>
              </w:rPr>
            </w:pPr>
            <w:r>
              <w:rPr>
                <w:b w:val="0"/>
                <w:bCs w:val="0"/>
                <w:lang w:val="nb-NO"/>
              </w:rPr>
              <w:t>Mat</w:t>
            </w:r>
          </w:p>
        </w:tc>
        <w:tc>
          <w:tcPr>
            <w:tcW w:w="5508" w:type="dxa"/>
          </w:tcPr>
          <w:p w14:paraId="39CA6AD4" w14:textId="77777777" w:rsidR="00100826" w:rsidRPr="006E3104" w:rsidRDefault="0017315B" w:rsidP="001906F0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 xml:space="preserve">Våland: Kan man ha et felles tidspunkt der alle barna spiser </w:t>
            </w:r>
            <w:proofErr w:type="spellStart"/>
            <w:r w:rsidRPr="006E3104">
              <w:rPr>
                <w:lang w:val="nb-NO"/>
              </w:rPr>
              <w:t>froskot</w:t>
            </w:r>
            <w:proofErr w:type="spellEnd"/>
            <w:r w:rsidRPr="006E3104">
              <w:rPr>
                <w:lang w:val="nb-NO"/>
              </w:rPr>
              <w:t xml:space="preserve"> samlet slik som i Vålandshaugen? Per i dag spiser barna i Våland barnehage fortløpende ettersom når de blir levert.</w:t>
            </w:r>
          </w:p>
          <w:p w14:paraId="78C09605" w14:textId="3AB982C6" w:rsidR="000D2907" w:rsidRPr="006E3104" w:rsidRDefault="000D2907" w:rsidP="001906F0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>Det er også et ønske om å bake mer rundstykker og/eller brød</w:t>
            </w:r>
            <w:r w:rsidR="000E397E" w:rsidRPr="006E3104">
              <w:rPr>
                <w:lang w:val="nb-NO"/>
              </w:rPr>
              <w:t>. Både for å spare penger, men også fordi det er sunnere og som en fin aktivitet for barn</w:t>
            </w:r>
            <w:r w:rsidR="00C04AC9" w:rsidRPr="006E3104">
              <w:rPr>
                <w:lang w:val="nb-NO"/>
              </w:rPr>
              <w:t>a</w:t>
            </w:r>
            <w:r w:rsidR="00E03D2D" w:rsidRPr="006E3104">
              <w:rPr>
                <w:lang w:val="nb-NO"/>
              </w:rPr>
              <w:t>.</w:t>
            </w:r>
          </w:p>
          <w:p w14:paraId="6B8A81B2" w14:textId="436F0023" w:rsidR="00C04AC9" w:rsidRDefault="00C04AC9" w:rsidP="001906F0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lastRenderedPageBreak/>
              <w:t xml:space="preserve">Kan man servere egg </w:t>
            </w:r>
            <w:r w:rsidR="00616D90" w:rsidRPr="006E3104">
              <w:rPr>
                <w:lang w:val="nb-NO"/>
              </w:rPr>
              <w:t xml:space="preserve">som </w:t>
            </w:r>
            <w:r w:rsidR="00A8115C">
              <w:rPr>
                <w:lang w:val="nb-NO"/>
              </w:rPr>
              <w:t xml:space="preserve">en </w:t>
            </w:r>
            <w:r w:rsidR="00616D90" w:rsidRPr="006E3104">
              <w:rPr>
                <w:lang w:val="nb-NO"/>
              </w:rPr>
              <w:t>del av lunsjmåltidet?</w:t>
            </w:r>
          </w:p>
          <w:p w14:paraId="6C35CE58" w14:textId="4319EE36" w:rsidR="005562CB" w:rsidRPr="006E3104" w:rsidRDefault="00AB2746" w:rsidP="001906F0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Etter å ha snakket mer om frokost hjemme vs. i barnehagen, har vi landet på at det fungerer fint å ha med matboks </w:t>
            </w:r>
            <w:r w:rsidR="00E17693">
              <w:rPr>
                <w:lang w:val="nb-NO"/>
              </w:rPr>
              <w:t xml:space="preserve">til frokostmåltidet. Da kan </w:t>
            </w:r>
            <w:r w:rsidR="00A82837">
              <w:rPr>
                <w:lang w:val="nb-NO"/>
              </w:rPr>
              <w:t>man ha mer variasjon i maten.</w:t>
            </w:r>
            <w:r w:rsidR="009D5B9A">
              <w:rPr>
                <w:lang w:val="nb-NO"/>
              </w:rPr>
              <w:t xml:space="preserve"> Hvis </w:t>
            </w:r>
            <w:proofErr w:type="spellStart"/>
            <w:r w:rsidR="009D5B9A">
              <w:rPr>
                <w:lang w:val="nb-NO"/>
              </w:rPr>
              <w:t>fokosten</w:t>
            </w:r>
            <w:proofErr w:type="spellEnd"/>
            <w:r w:rsidR="009D5B9A">
              <w:rPr>
                <w:lang w:val="nb-NO"/>
              </w:rPr>
              <w:t xml:space="preserve"> skulle ha blitt servert i barnehagen, ville dette blitt </w:t>
            </w:r>
            <w:r w:rsidR="00642E40">
              <w:rPr>
                <w:lang w:val="nb-NO"/>
              </w:rPr>
              <w:t>innenfor det budsjettet som allerede eksisterer på bygget</w:t>
            </w:r>
            <w:r w:rsidR="00A8115C">
              <w:rPr>
                <w:lang w:val="nb-NO"/>
              </w:rPr>
              <w:t xml:space="preserve"> (ref. punkt over)</w:t>
            </w:r>
            <w:r w:rsidR="00642E40">
              <w:rPr>
                <w:lang w:val="nb-NO"/>
              </w:rPr>
              <w:t>.</w:t>
            </w:r>
          </w:p>
        </w:tc>
      </w:tr>
      <w:tr w:rsidR="00100826" w:rsidRPr="00002158" w14:paraId="107E0240" w14:textId="77777777" w:rsidTr="00CF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346281E4" w14:textId="47B14F21" w:rsidR="00100826" w:rsidRDefault="000D2907" w:rsidP="001906F0">
            <w:pPr>
              <w:rPr>
                <w:b w:val="0"/>
                <w:bCs w:val="0"/>
                <w:lang w:val="nb-NO"/>
              </w:rPr>
            </w:pPr>
            <w:r>
              <w:rPr>
                <w:b w:val="0"/>
                <w:bCs w:val="0"/>
                <w:lang w:val="nb-NO"/>
              </w:rPr>
              <w:lastRenderedPageBreak/>
              <w:t>Drikkeflasker</w:t>
            </w:r>
          </w:p>
        </w:tc>
        <w:tc>
          <w:tcPr>
            <w:tcW w:w="5508" w:type="dxa"/>
          </w:tcPr>
          <w:p w14:paraId="50FE8131" w14:textId="3D1C4AC5" w:rsidR="00103313" w:rsidRDefault="00A35D83" w:rsidP="00103313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6E3104">
              <w:rPr>
                <w:lang w:val="nb-NO"/>
              </w:rPr>
              <w:t xml:space="preserve">Vålandshaugen: </w:t>
            </w:r>
            <w:r w:rsidR="001C0FCC" w:rsidRPr="006E3104">
              <w:rPr>
                <w:lang w:val="nb-NO"/>
              </w:rPr>
              <w:t xml:space="preserve">Det har kommet innspill til FAU om at foreldrene ønsker at barna skal få </w:t>
            </w:r>
            <w:r w:rsidR="00DE4BE6">
              <w:rPr>
                <w:lang w:val="nb-NO"/>
              </w:rPr>
              <w:t xml:space="preserve">servert </w:t>
            </w:r>
            <w:r w:rsidR="001C0FCC" w:rsidRPr="006E3104">
              <w:rPr>
                <w:lang w:val="nb-NO"/>
              </w:rPr>
              <w:t xml:space="preserve">drikke </w:t>
            </w:r>
            <w:r w:rsidR="00DE4BE6">
              <w:rPr>
                <w:lang w:val="nb-NO"/>
              </w:rPr>
              <w:t xml:space="preserve">i kopp/glass </w:t>
            </w:r>
            <w:r w:rsidR="001C0FCC" w:rsidRPr="006E3104">
              <w:rPr>
                <w:lang w:val="nb-NO"/>
              </w:rPr>
              <w:t>til alle måltide</w:t>
            </w:r>
            <w:r w:rsidR="00DE4BE6">
              <w:rPr>
                <w:lang w:val="nb-NO"/>
              </w:rPr>
              <w:t>ne</w:t>
            </w:r>
            <w:r w:rsidR="00553D45" w:rsidRPr="006E3104">
              <w:rPr>
                <w:lang w:val="nb-NO"/>
              </w:rPr>
              <w:t xml:space="preserve"> i stedet for </w:t>
            </w:r>
            <w:r w:rsidR="00781316" w:rsidRPr="006E3104">
              <w:rPr>
                <w:lang w:val="nb-NO"/>
              </w:rPr>
              <w:t xml:space="preserve">å bruke </w:t>
            </w:r>
            <w:r w:rsidR="00553D45" w:rsidRPr="006E3104">
              <w:rPr>
                <w:lang w:val="nb-NO"/>
              </w:rPr>
              <w:t>de medbrakte drikkeflasken</w:t>
            </w:r>
            <w:r w:rsidR="00781316" w:rsidRPr="006E3104">
              <w:rPr>
                <w:lang w:val="nb-NO"/>
              </w:rPr>
              <w:t>e</w:t>
            </w:r>
            <w:r w:rsidR="00553D45" w:rsidRPr="006E3104">
              <w:rPr>
                <w:lang w:val="nb-NO"/>
              </w:rPr>
              <w:t>. De kan ha flasker på tur</w:t>
            </w:r>
            <w:r w:rsidR="00E224B0" w:rsidRPr="006E3104">
              <w:rPr>
                <w:lang w:val="nb-NO"/>
              </w:rPr>
              <w:t xml:space="preserve">. </w:t>
            </w:r>
          </w:p>
          <w:p w14:paraId="421DE8EF" w14:textId="77B76083" w:rsidR="00100826" w:rsidRPr="00103313" w:rsidRDefault="000845EB" w:rsidP="00103313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103313">
              <w:rPr>
                <w:lang w:val="nb-NO"/>
              </w:rPr>
              <w:t xml:space="preserve">Av hygieniske årsaker </w:t>
            </w:r>
            <w:r w:rsidR="00781316" w:rsidRPr="00103313">
              <w:rPr>
                <w:lang w:val="nb-NO"/>
              </w:rPr>
              <w:t>er det også ønskelig</w:t>
            </w:r>
            <w:r w:rsidR="00A35D83" w:rsidRPr="00103313">
              <w:rPr>
                <w:lang w:val="nb-NO"/>
              </w:rPr>
              <w:t xml:space="preserve"> at flaskene oppbevares i barnas hyller i stedet for </w:t>
            </w:r>
            <w:r w:rsidR="00024F2A" w:rsidRPr="00103313">
              <w:rPr>
                <w:lang w:val="nb-NO"/>
              </w:rPr>
              <w:t xml:space="preserve">at de ligger samlet i </w:t>
            </w:r>
            <w:r w:rsidRPr="00103313">
              <w:rPr>
                <w:lang w:val="nb-NO"/>
              </w:rPr>
              <w:t>den grønne fruktkassen.</w:t>
            </w:r>
          </w:p>
        </w:tc>
      </w:tr>
      <w:tr w:rsidR="003832A0" w:rsidRPr="00002158" w14:paraId="2E92EE8A" w14:textId="77777777" w:rsidTr="008D4C6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AD74DF3" w14:textId="7FABE9AC" w:rsidR="003832A0" w:rsidRPr="003832A0" w:rsidRDefault="003832A0" w:rsidP="008D4C6D">
            <w:pPr>
              <w:rPr>
                <w:b w:val="0"/>
                <w:bCs w:val="0"/>
              </w:rPr>
            </w:pPr>
            <w:proofErr w:type="spellStart"/>
            <w:r w:rsidRPr="003832A0">
              <w:rPr>
                <w:b w:val="0"/>
                <w:bCs w:val="0"/>
              </w:rPr>
              <w:t>Foreldreundersøkelsen</w:t>
            </w:r>
            <w:proofErr w:type="spellEnd"/>
          </w:p>
        </w:tc>
        <w:tc>
          <w:tcPr>
            <w:tcW w:w="5508" w:type="dxa"/>
          </w:tcPr>
          <w:p w14:paraId="00D60BE5" w14:textId="2BB33AE7" w:rsidR="003832A0" w:rsidRPr="003832A0" w:rsidRDefault="003832A0" w:rsidP="003832A0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3832A0">
              <w:rPr>
                <w:lang w:val="nb-NO"/>
              </w:rPr>
              <w:t>Har ikke kommet ut enda</w:t>
            </w:r>
          </w:p>
        </w:tc>
      </w:tr>
    </w:tbl>
    <w:p w14:paraId="68745FB9" w14:textId="53891D8A" w:rsidR="00714C81" w:rsidRDefault="00714C81" w:rsidP="00B301CA">
      <w:pPr>
        <w:pStyle w:val="Ingenmellomrom"/>
        <w:rPr>
          <w:lang w:val="nb-NO"/>
        </w:rPr>
      </w:pPr>
    </w:p>
    <w:p w14:paraId="4E3F0F19" w14:textId="77777777" w:rsidR="00714C81" w:rsidRPr="00967F04" w:rsidRDefault="00714C81" w:rsidP="00B301CA">
      <w:pPr>
        <w:pStyle w:val="Ingenmellomrom"/>
        <w:rPr>
          <w:lang w:val="nb-NO"/>
        </w:rPr>
      </w:pPr>
    </w:p>
    <w:sectPr w:rsidR="00714C81" w:rsidRPr="00967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221B"/>
    <w:multiLevelType w:val="hybridMultilevel"/>
    <w:tmpl w:val="27C4E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D17"/>
    <w:multiLevelType w:val="hybridMultilevel"/>
    <w:tmpl w:val="8138E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28B1"/>
    <w:multiLevelType w:val="hybridMultilevel"/>
    <w:tmpl w:val="B12C5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ADE"/>
    <w:multiLevelType w:val="hybridMultilevel"/>
    <w:tmpl w:val="CA800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45CB"/>
    <w:multiLevelType w:val="hybridMultilevel"/>
    <w:tmpl w:val="228CB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257AE"/>
    <w:multiLevelType w:val="hybridMultilevel"/>
    <w:tmpl w:val="F6F47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6A46"/>
    <w:multiLevelType w:val="hybridMultilevel"/>
    <w:tmpl w:val="B8CC20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34D1A"/>
    <w:multiLevelType w:val="hybridMultilevel"/>
    <w:tmpl w:val="B574A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68029">
    <w:abstractNumId w:val="2"/>
  </w:num>
  <w:num w:numId="2" w16cid:durableId="1450124858">
    <w:abstractNumId w:val="1"/>
  </w:num>
  <w:num w:numId="3" w16cid:durableId="633484384">
    <w:abstractNumId w:val="7"/>
  </w:num>
  <w:num w:numId="4" w16cid:durableId="787698271">
    <w:abstractNumId w:val="4"/>
  </w:num>
  <w:num w:numId="5" w16cid:durableId="773944004">
    <w:abstractNumId w:val="0"/>
  </w:num>
  <w:num w:numId="6" w16cid:durableId="36466868">
    <w:abstractNumId w:val="6"/>
  </w:num>
  <w:num w:numId="7" w16cid:durableId="1683236794">
    <w:abstractNumId w:val="3"/>
  </w:num>
  <w:num w:numId="8" w16cid:durableId="1731223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04"/>
    <w:rsid w:val="00000436"/>
    <w:rsid w:val="00002158"/>
    <w:rsid w:val="00004FC2"/>
    <w:rsid w:val="000249B3"/>
    <w:rsid w:val="00024F2A"/>
    <w:rsid w:val="000331EA"/>
    <w:rsid w:val="000343CA"/>
    <w:rsid w:val="000500D3"/>
    <w:rsid w:val="0007043E"/>
    <w:rsid w:val="000845EB"/>
    <w:rsid w:val="000A36DB"/>
    <w:rsid w:val="000A6043"/>
    <w:rsid w:val="000D2907"/>
    <w:rsid w:val="000E397E"/>
    <w:rsid w:val="000F6725"/>
    <w:rsid w:val="000F7E26"/>
    <w:rsid w:val="00100826"/>
    <w:rsid w:val="00103313"/>
    <w:rsid w:val="00111781"/>
    <w:rsid w:val="00155EDF"/>
    <w:rsid w:val="001679D9"/>
    <w:rsid w:val="0017315B"/>
    <w:rsid w:val="0019117E"/>
    <w:rsid w:val="00197F9B"/>
    <w:rsid w:val="001B1B40"/>
    <w:rsid w:val="001C0FCC"/>
    <w:rsid w:val="001C24DE"/>
    <w:rsid w:val="001C5C8C"/>
    <w:rsid w:val="001D32C4"/>
    <w:rsid w:val="001F2A90"/>
    <w:rsid w:val="00216D19"/>
    <w:rsid w:val="00230753"/>
    <w:rsid w:val="00230CFF"/>
    <w:rsid w:val="0023286F"/>
    <w:rsid w:val="00236D79"/>
    <w:rsid w:val="0026249E"/>
    <w:rsid w:val="002757AE"/>
    <w:rsid w:val="002F3B56"/>
    <w:rsid w:val="003015F7"/>
    <w:rsid w:val="00332AD4"/>
    <w:rsid w:val="0036514C"/>
    <w:rsid w:val="003832A0"/>
    <w:rsid w:val="0038778A"/>
    <w:rsid w:val="003A1AB7"/>
    <w:rsid w:val="003D5BA5"/>
    <w:rsid w:val="003E3554"/>
    <w:rsid w:val="003F7D99"/>
    <w:rsid w:val="00401409"/>
    <w:rsid w:val="0040591C"/>
    <w:rsid w:val="00413E16"/>
    <w:rsid w:val="00433DD1"/>
    <w:rsid w:val="00440A45"/>
    <w:rsid w:val="004477D5"/>
    <w:rsid w:val="00453A0C"/>
    <w:rsid w:val="00463BE4"/>
    <w:rsid w:val="00491C2A"/>
    <w:rsid w:val="004A7CC1"/>
    <w:rsid w:val="004D2289"/>
    <w:rsid w:val="004E4A91"/>
    <w:rsid w:val="004F3852"/>
    <w:rsid w:val="00507FC8"/>
    <w:rsid w:val="00526439"/>
    <w:rsid w:val="00553D45"/>
    <w:rsid w:val="005562CB"/>
    <w:rsid w:val="00557590"/>
    <w:rsid w:val="005756FF"/>
    <w:rsid w:val="00582D94"/>
    <w:rsid w:val="005B3E08"/>
    <w:rsid w:val="005B5DD2"/>
    <w:rsid w:val="005B7F4E"/>
    <w:rsid w:val="005C68D5"/>
    <w:rsid w:val="005F4173"/>
    <w:rsid w:val="00616D90"/>
    <w:rsid w:val="00622604"/>
    <w:rsid w:val="00642E40"/>
    <w:rsid w:val="0067223B"/>
    <w:rsid w:val="00674394"/>
    <w:rsid w:val="00681AF5"/>
    <w:rsid w:val="00695043"/>
    <w:rsid w:val="006E3104"/>
    <w:rsid w:val="00714C81"/>
    <w:rsid w:val="00763DB1"/>
    <w:rsid w:val="00781316"/>
    <w:rsid w:val="0079473C"/>
    <w:rsid w:val="007C2004"/>
    <w:rsid w:val="0081153C"/>
    <w:rsid w:val="00812B4E"/>
    <w:rsid w:val="0081691F"/>
    <w:rsid w:val="008550B6"/>
    <w:rsid w:val="00856BB0"/>
    <w:rsid w:val="00866415"/>
    <w:rsid w:val="008A0006"/>
    <w:rsid w:val="008B1FF4"/>
    <w:rsid w:val="008B2080"/>
    <w:rsid w:val="008C0F79"/>
    <w:rsid w:val="00950670"/>
    <w:rsid w:val="00967F04"/>
    <w:rsid w:val="00974F46"/>
    <w:rsid w:val="009B164B"/>
    <w:rsid w:val="009C674B"/>
    <w:rsid w:val="009D5B9A"/>
    <w:rsid w:val="009D6BAD"/>
    <w:rsid w:val="009F013F"/>
    <w:rsid w:val="009F4760"/>
    <w:rsid w:val="00A35D83"/>
    <w:rsid w:val="00A71FD2"/>
    <w:rsid w:val="00A75F73"/>
    <w:rsid w:val="00A8115C"/>
    <w:rsid w:val="00A82837"/>
    <w:rsid w:val="00A95E3D"/>
    <w:rsid w:val="00AA3B9C"/>
    <w:rsid w:val="00AB2746"/>
    <w:rsid w:val="00AC3C1B"/>
    <w:rsid w:val="00AE016A"/>
    <w:rsid w:val="00AE01FB"/>
    <w:rsid w:val="00AE0D9E"/>
    <w:rsid w:val="00AE28C2"/>
    <w:rsid w:val="00AE2C53"/>
    <w:rsid w:val="00AF01D9"/>
    <w:rsid w:val="00B01681"/>
    <w:rsid w:val="00B136D3"/>
    <w:rsid w:val="00B170F8"/>
    <w:rsid w:val="00B2275C"/>
    <w:rsid w:val="00B301CA"/>
    <w:rsid w:val="00B432A2"/>
    <w:rsid w:val="00BB2B31"/>
    <w:rsid w:val="00BC3B14"/>
    <w:rsid w:val="00C04AC9"/>
    <w:rsid w:val="00C11B7A"/>
    <w:rsid w:val="00C30CA9"/>
    <w:rsid w:val="00C4448E"/>
    <w:rsid w:val="00C6187B"/>
    <w:rsid w:val="00CA112E"/>
    <w:rsid w:val="00CA13D2"/>
    <w:rsid w:val="00CA53C0"/>
    <w:rsid w:val="00CB4DAE"/>
    <w:rsid w:val="00CB661A"/>
    <w:rsid w:val="00CD394A"/>
    <w:rsid w:val="00CD6E59"/>
    <w:rsid w:val="00CF7A7E"/>
    <w:rsid w:val="00D04583"/>
    <w:rsid w:val="00D20BEE"/>
    <w:rsid w:val="00D2527D"/>
    <w:rsid w:val="00D367AC"/>
    <w:rsid w:val="00D46E6E"/>
    <w:rsid w:val="00D5394A"/>
    <w:rsid w:val="00D71ABD"/>
    <w:rsid w:val="00D81B27"/>
    <w:rsid w:val="00D87AD7"/>
    <w:rsid w:val="00DD353C"/>
    <w:rsid w:val="00DE4BE6"/>
    <w:rsid w:val="00E03D2D"/>
    <w:rsid w:val="00E12901"/>
    <w:rsid w:val="00E17693"/>
    <w:rsid w:val="00E17BC8"/>
    <w:rsid w:val="00E224B0"/>
    <w:rsid w:val="00E22F24"/>
    <w:rsid w:val="00E268CF"/>
    <w:rsid w:val="00EA044E"/>
    <w:rsid w:val="00EB3152"/>
    <w:rsid w:val="00EE4B2E"/>
    <w:rsid w:val="00EE5BB4"/>
    <w:rsid w:val="00F135E9"/>
    <w:rsid w:val="00F209C5"/>
    <w:rsid w:val="00F35DD6"/>
    <w:rsid w:val="00F3758F"/>
    <w:rsid w:val="00F9366D"/>
    <w:rsid w:val="00FC584F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6419"/>
  <w15:chartTrackingRefBased/>
  <w15:docId w15:val="{802CDD56-C2D1-439E-93BB-C8ECDB9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3">
    <w:name w:val="Grid Table 4 Accent 3"/>
    <w:basedOn w:val="Vanligtabell"/>
    <w:uiPriority w:val="49"/>
    <w:rsid w:val="00967F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genmellomrom">
    <w:name w:val="No Spacing"/>
    <w:uiPriority w:val="1"/>
    <w:qFormat/>
    <w:rsid w:val="00967F0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Nordang</dc:creator>
  <cp:keywords/>
  <dc:description/>
  <cp:lastModifiedBy>Ragnhild Bersås</cp:lastModifiedBy>
  <cp:revision>2</cp:revision>
  <dcterms:created xsi:type="dcterms:W3CDTF">2024-02-14T12:21:00Z</dcterms:created>
  <dcterms:modified xsi:type="dcterms:W3CDTF">2024-02-14T12:21:00Z</dcterms:modified>
</cp:coreProperties>
</file>